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7BF517A4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7BF517A4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0E3FF836" w:rsidRDefault="00DDB5A2" w14:paraId="12C71ACF" w14:textId="1D59F38A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left"/>
              <w:rPr>
                <w:b w:val="1"/>
                <w:bCs w:val="1"/>
              </w:rPr>
            </w:pPr>
            <w:r w:rsidRPr="7BF517A4" w:rsidR="40FEAAA1">
              <w:rPr>
                <w:b w:val="1"/>
                <w:bCs w:val="1"/>
              </w:rPr>
              <w:t>ABRIL</w:t>
            </w:r>
            <w:r w:rsidRPr="7BF517A4" w:rsidR="1A6905B4">
              <w:rPr>
                <w:b w:val="1"/>
                <w:bCs w:val="1"/>
              </w:rPr>
              <w:t xml:space="preserve"> </w:t>
            </w:r>
            <w:r w:rsidRPr="7BF517A4" w:rsidR="17D74FC2">
              <w:rPr>
                <w:b w:val="1"/>
                <w:bCs w:val="1"/>
              </w:rPr>
              <w:t>2025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64343C4A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64343C4A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64343C4A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64343C4A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64343C4A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64343C4A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5248BE23">
            <w:pPr>
              <w:jc w:val="center"/>
              <w:rPr>
                <w:color w:val="000000" w:themeColor="text1"/>
              </w:rPr>
            </w:pPr>
            <w:hyperlink r:id="R76fb69e6cd0a4889">
              <w:r w:rsidRPr="2EBD3A19" w:rsidR="09FAD037">
                <w:rPr>
                  <w:rStyle w:val="Hyperlink"/>
                </w:rPr>
                <w:t>https://bancoagricola.gob.do/wp-content/uploads/2025/04/PDF-Estadistica-OAI-.-Enero-Marzo-2025.pdf</w:t>
              </w:r>
            </w:hyperlink>
            <w:r w:rsidRPr="2EBD3A19" w:rsidR="09FAD037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2EBD3A19" w:rsidRDefault="55043F41" w14:paraId="6C788F13" w14:textId="73DC0F91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Pr="2EBD3A19" w:rsidR="09FAD037">
              <w:rPr>
                <w:color w:val="000000" w:themeColor="text1" w:themeTint="FF" w:themeShade="FF"/>
              </w:rPr>
              <w:t>MARZO 2025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64343C4A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64343C4A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64343C4A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69AEB46E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5b8d90473f774f71">
              <w:r w:rsidRPr="64343C4A" w:rsidR="40B4377E">
                <w:rPr>
                  <w:rStyle w:val="Hyperlink"/>
                  <w:lang w:val="en-US"/>
                </w:rPr>
                <w:t>https://bancoagricola.gob.do/wp-content/uploads/2025/05/Evaluacion-Marzo-2025.pdf</w:t>
              </w:r>
            </w:hyperlink>
            <w:r w:rsidRPr="64343C4A" w:rsidR="40B4377E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64343C4A" w:rsidRDefault="0682DCD0" w14:paraId="062845B8" w14:textId="618AC7A6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color w:val="000000" w:themeColor="text1" w:themeTint="FF" w:themeShade="FF"/>
              </w:rPr>
            </w:pPr>
            <w:r w:rsidRPr="64343C4A" w:rsidR="40B4377E">
              <w:rPr>
                <w:color w:val="000000" w:themeColor="text1" w:themeTint="FF" w:themeShade="FF"/>
              </w:rPr>
              <w:t>Mayo</w:t>
            </w:r>
            <w:r w:rsidRPr="64343C4A" w:rsidR="6C8C6D4B">
              <w:rPr>
                <w:color w:val="000000" w:themeColor="text1" w:themeTint="FF" w:themeShade="FF"/>
              </w:rPr>
              <w:t xml:space="preserve"> 2025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4D7C5907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4D7C5907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4D7C5907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4D7C5907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33FE9A6F">
            <w:pPr>
              <w:jc w:val="center"/>
            </w:pPr>
            <w:hyperlink r:id="R65ff22e345ef4311">
              <w:r w:rsidRPr="4D7C5907" w:rsidR="75157CF7">
                <w:rPr>
                  <w:rStyle w:val="Hyperlink"/>
                </w:rPr>
                <w:t>https://bancoagricola.gob.do/wp-content/uploads/2025/01/Memoria-Institucional-Bagricola-2024.pdf</w:t>
              </w:r>
            </w:hyperlink>
            <w:r w:rsidR="75157CF7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31B37E05">
            <w:pPr>
              <w:jc w:val="center"/>
            </w:pPr>
            <w:r w:rsidR="4129F933">
              <w:rPr/>
              <w:t>202</w:t>
            </w:r>
            <w:r w:rsidR="08AF682C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2EBD3A19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2EBD3A19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2EBD3A19" w:rsidRDefault="311952F3" w14:paraId="27C54B28" w14:textId="6FD5BE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1EA135C">
              <w:rPr/>
              <w:t>MARZO 2025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2EBD3A19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2EBD3A19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2EBD3A19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3CEA15EE">
            <w:pPr>
              <w:jc w:val="center"/>
            </w:pPr>
            <w:hyperlink r:id="Rb19a116c66ed4585">
              <w:r w:rsidRPr="2EBD3A19" w:rsidR="0E35E4A8">
                <w:rPr>
                  <w:rStyle w:val="Hyperlink"/>
                </w:rPr>
                <w:t>https://bancoagricola.gob.do/wp-content/uploads/2025/04/ESTADISTICAS-%E2%80%93-311-ENERO-MARZO-2025.-PDF.pdf</w:t>
              </w:r>
            </w:hyperlink>
            <w:r w:rsidR="0E35E4A8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2EBD3A19" w:rsidRDefault="4DABBD7E" w14:paraId="456FC411" w14:textId="3FE69883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sz w:val="20"/>
                <w:szCs w:val="20"/>
              </w:rPr>
            </w:pPr>
            <w:r w:rsidRPr="2EBD3A19" w:rsidR="097FABA8">
              <w:rPr>
                <w:sz w:val="20"/>
                <w:szCs w:val="20"/>
              </w:rPr>
              <w:t xml:space="preserve"> </w:t>
            </w:r>
            <w:r w:rsidRPr="2EBD3A19" w:rsidR="0D5B0BAF">
              <w:rPr>
                <w:sz w:val="20"/>
                <w:szCs w:val="20"/>
              </w:rPr>
              <w:t>MARZO 2025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2EBD3A19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2EBD3A19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484F9F1D">
            <w:pPr>
              <w:jc w:val="center"/>
            </w:pPr>
            <w:hyperlink r:id="R3600f0ff9307468a">
              <w:r w:rsidRPr="2EBD3A19" w:rsidR="66DEED21">
                <w:rPr>
                  <w:rStyle w:val="Hyperlink"/>
                </w:rPr>
                <w:t>https://bancoagricola.gob.do/wp-content/uploads/2024/10/Declaracion-Jurada-Sr.-Fernando-Duran-1.pdf</w:t>
              </w:r>
            </w:hyperlink>
            <w:r w:rsidR="66DEED2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2EBD3A19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7BF517A4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7BF517A4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0A1C31A1">
            <w:pPr>
              <w:jc w:val="center"/>
            </w:pPr>
            <w:hyperlink r:id="R881e498a53a74678">
              <w:r w:rsidRPr="32C2E36A" w:rsidR="64DD16FB">
                <w:rPr>
                  <w:rStyle w:val="Hyperlink"/>
                </w:rPr>
                <w:t>https://bancoagricola.gob.do/wp-content/uploads/2025/01/METAS-FISICAS-FINANCIERA-ENERO-DICIEMBRE-2024.pdf</w:t>
              </w:r>
            </w:hyperlink>
            <w:r w:rsidR="64DD16FB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06A54730">
            <w:pPr>
              <w:jc w:val="center"/>
            </w:pPr>
            <w:r w:rsidR="64DD16FB">
              <w:rPr/>
              <w:t xml:space="preserve">DICIEMBRE </w:t>
            </w:r>
            <w:r w:rsidR="6F5BE2F0">
              <w:rPr/>
              <w:t>202</w:t>
            </w:r>
            <w:r w:rsidR="5D26997D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7BF517A4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592AB5D4">
            <w:pPr>
              <w:pStyle w:val="ListParagraph"/>
              <w:ind w:left="0"/>
              <w:jc w:val="center"/>
            </w:pPr>
            <w:hyperlink r:id="Rcfbe9f4e4e934ca3">
              <w:r w:rsidRPr="7BF517A4" w:rsidR="1F3D2303">
                <w:rPr>
                  <w:rStyle w:val="Hyperlink"/>
                </w:rPr>
                <w:t>https://bancoagricola.gob.do/wp-content/uploads/2025/05/EJECUCION-PRESUPUESTARIA-ABRIL-2025-FIRMADA.pdf</w:t>
              </w:r>
            </w:hyperlink>
            <w:r w:rsidR="1F3D2303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E3FF836" w:rsidRDefault="53E72D94" w14:paraId="6A28F4BB" w14:textId="3D094B01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F3D2303">
              <w:rPr/>
              <w:t>ABRIL</w:t>
            </w:r>
            <w:r w:rsidR="27483549">
              <w:rPr/>
              <w:t xml:space="preserve"> 2025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7BF517A4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7BF517A4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0A3BCFFB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c355ed6f15e04146">
              <w:r w:rsidRPr="7BF517A4" w:rsidR="6707483B">
                <w:rPr>
                  <w:rStyle w:val="Hyperlink"/>
                </w:rPr>
                <w:t>https://bancoagricola.gob.do/wp-content/uploads/2025/05/Nomina-Empleados-Fijos-Abril-2025.pdf</w:t>
              </w:r>
            </w:hyperlink>
            <w:r w:rsidR="6707483B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072706B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707483B">
              <w:rPr/>
              <w:t>ABRIL</w:t>
            </w:r>
            <w:r w:rsidR="4DC3A001">
              <w:rPr/>
              <w:t xml:space="preserve"> 202</w:t>
            </w:r>
            <w:r w:rsidR="44557DD8">
              <w:rPr/>
              <w:t>5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7BF517A4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45AEE997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26948f4431994577">
              <w:r w:rsidRPr="7BF517A4" w:rsidR="13BB6C6A">
                <w:rPr>
                  <w:rStyle w:val="Hyperlink"/>
                </w:rPr>
                <w:t>https://bancoagricola.gob.do/wp-content/uploads/2025/05/Nomina-Personal-Contratado-Abril-2025.pdf</w:t>
              </w:r>
            </w:hyperlink>
            <w:r w:rsidR="13BB6C6A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40D807AB" w:rsidP="7BF517A4" w:rsidRDefault="40D807AB" w14:paraId="77642765" w14:textId="072706B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0D807AB">
              <w:rPr/>
              <w:t>ABRIL 2025</w:t>
            </w:r>
          </w:p>
          <w:p w:rsidR="7BF517A4" w:rsidP="7BF517A4" w:rsidRDefault="7BF517A4" w14:paraId="583024CC" w14:textId="302F3B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7BF517A4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57572DBB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2a43f36534164c06">
              <w:r w:rsidRPr="7BF517A4" w:rsidR="174E642D">
                <w:rPr>
                  <w:rStyle w:val="Hyperlink"/>
                </w:rPr>
                <w:t>https://bancoagricola.gob.do/wp-content/uploads/2025/05/Nomina-Pensionados-Abril-2025.pdf</w:t>
              </w:r>
            </w:hyperlink>
            <w:r w:rsidR="174E642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15312F8C" w:rsidP="7BF517A4" w:rsidRDefault="15312F8C" w14:paraId="5017222F" w14:textId="072706B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5312F8C">
              <w:rPr/>
              <w:t>ABRIL 2025</w:t>
            </w:r>
          </w:p>
          <w:p w:rsidR="7BF517A4" w:rsidP="7BF517A4" w:rsidRDefault="7BF517A4" w14:paraId="37D233A4" w14:textId="0F43406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7BF517A4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7BF517A4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7BF517A4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7BF517A4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7BF517A4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7BF517A4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7BF517A4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7BF517A4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794BA2A4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03850386">
              <w:rPr/>
              <w:t>Abril</w:t>
            </w:r>
            <w:r w:rsidR="4B16F49F">
              <w:rPr/>
              <w:t xml:space="preserve"> 202</w:t>
            </w:r>
            <w:r w:rsidR="24A59F08">
              <w:rPr/>
              <w:t>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7BF517A4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4D7C5907" w:rsidRDefault="2A243AFD" w14:paraId="7E0A9297" w14:textId="28958873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AE93B54">
              <w:rPr/>
              <w:t xml:space="preserve">ABRIL </w:t>
            </w:r>
            <w:r w:rsidR="64A55A8B">
              <w:rPr/>
              <w:t>2025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7BF517A4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7BF517A4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6E21B82E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8d981c55bd664546">
              <w:r w:rsidRPr="2EBD3A19" w:rsidR="3B370637">
                <w:rPr>
                  <w:rStyle w:val="Hyperlink"/>
                </w:rPr>
                <w:t>https://bancoagricola.gob.do/wp-content/uploads/2025/04/CUENTAS-POR-PAGAR-MARZO-2025.pdf</w:t>
              </w:r>
            </w:hyperlink>
            <w:r w:rsidR="3B370637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004ED914">
            <w:pPr>
              <w:spacing w:after="0"/>
              <w:jc w:val="center"/>
            </w:pPr>
            <w:r w:rsidR="2CF6C019">
              <w:rPr/>
              <w:t>DICIEMBRE</w:t>
            </w:r>
            <w:r w:rsidR="7EAC6103">
              <w:rPr/>
              <w:t xml:space="preserve"> </w:t>
            </w:r>
            <w:r w:rsidR="5CB6C15D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7BF517A4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0E3FF836" w:rsidRDefault="582D32DF" w14:paraId="4EF36136" w14:textId="6477D43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F9E95A2">
              <w:rPr/>
              <w:t>Abril</w:t>
            </w:r>
            <w:r w:rsidR="31C06A42">
              <w:rPr/>
              <w:t xml:space="preserve"> 2025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7BF517A4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64343C4A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64343C4A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4D7C5907" w:rsidRDefault="0518BF93" w14:paraId="1AB09E7C" w14:textId="18BDDB74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3FE46CA7">
              <w:rPr/>
              <w:t>Abril</w:t>
            </w:r>
            <w:r w:rsidR="14696D76">
              <w:rPr/>
              <w:t xml:space="preserve"> </w:t>
            </w:r>
            <w:r w:rsidR="5FD7A828">
              <w:rPr/>
              <w:t>2</w:t>
            </w:r>
            <w:r w:rsidR="5FD7A828">
              <w:rPr/>
              <w:t>025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64343C4A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E3FF836" w:rsidRDefault="00EA37DC" w14:paraId="3EDC5238" w14:textId="7703E0A1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903dba2c081f4eba">
              <w:r w:rsidRPr="0E3FF836" w:rsidR="5C7127F4">
                <w:rPr>
                  <w:rStyle w:val="Hyperlink"/>
                </w:rPr>
                <w:t>https://bancoagricola.gob.do/wp-content/uploads/2025/03/ERIR_2024.pdf</w:t>
              </w:r>
            </w:hyperlink>
            <w:r w:rsidR="5C7127F4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0674A58D">
            <w:pPr>
              <w:jc w:val="center"/>
            </w:pPr>
            <w:r w:rsidR="0FB0B362">
              <w:rPr/>
              <w:t>DICIEMBRE</w:t>
            </w:r>
            <w:r w:rsidR="65E182CB">
              <w:rPr/>
              <w:t xml:space="preserve"> </w:t>
            </w:r>
            <w:r w:rsidR="63043D69">
              <w:rPr/>
              <w:t>202</w:t>
            </w:r>
            <w:r w:rsidR="34ADB27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64343C4A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64343C4A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F3886E0">
            <w:pPr>
              <w:jc w:val="center"/>
            </w:pPr>
            <w:r w:rsidR="737A5D17">
              <w:rPr/>
              <w:t>DICIEMBRE</w:t>
            </w:r>
            <w:r w:rsidR="29957B06">
              <w:rPr/>
              <w:t xml:space="preserve"> 202</w:t>
            </w:r>
            <w:r w:rsidR="77220585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64343C4A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1FC90A6F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a667e85c536047cf">
              <w:r w:rsidRPr="2EBD3A19" w:rsidR="3CE92AFE">
                <w:rPr>
                  <w:rStyle w:val="Hyperlink"/>
                  <w:lang w:val="fr-FR"/>
                </w:rPr>
                <w:t>https://bancoagricola.gob.do/wp-content/uploads/2025/04/PDF-Reporte-de-Inventario-Almacen-Enero-Marzo-2025.pdf</w:t>
              </w:r>
            </w:hyperlink>
            <w:r w:rsidRPr="2EBD3A19" w:rsidR="3CE92AFE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5AECA718">
            <w:pPr>
              <w:jc w:val="center"/>
            </w:pPr>
            <w:r w:rsidR="3CE92AFE">
              <w:rPr/>
              <w:t>Marzo 2025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64343C4A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64343C4A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P="4D7C5907" w:rsidRDefault="78A08EF6" w14:paraId="4BF55BED" w14:textId="2D07E759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1FFCCC19">
              <w:rPr/>
              <w:t>Abril</w:t>
            </w:r>
            <w:r w:rsidR="3F172243">
              <w:rPr/>
              <w:t xml:space="preserve"> </w:t>
            </w:r>
            <w:r w:rsidR="27BFE738">
              <w:rPr/>
              <w:t>2025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2926DF"/>
    <w:rsid w:val="0134D116"/>
    <w:rsid w:val="016115BE"/>
    <w:rsid w:val="0198C5C0"/>
    <w:rsid w:val="01F7ABBE"/>
    <w:rsid w:val="02032D65"/>
    <w:rsid w:val="02053BCE"/>
    <w:rsid w:val="020D14BE"/>
    <w:rsid w:val="02538328"/>
    <w:rsid w:val="026D9B80"/>
    <w:rsid w:val="02735FE7"/>
    <w:rsid w:val="027C05D8"/>
    <w:rsid w:val="0323A8C9"/>
    <w:rsid w:val="0349910E"/>
    <w:rsid w:val="03511796"/>
    <w:rsid w:val="036CAE62"/>
    <w:rsid w:val="03850386"/>
    <w:rsid w:val="0394AC8A"/>
    <w:rsid w:val="039ECD9C"/>
    <w:rsid w:val="03A5C21F"/>
    <w:rsid w:val="03CEF5D6"/>
    <w:rsid w:val="03D859E9"/>
    <w:rsid w:val="03DCD2FD"/>
    <w:rsid w:val="03E55458"/>
    <w:rsid w:val="03FA1047"/>
    <w:rsid w:val="04111366"/>
    <w:rsid w:val="04157FE1"/>
    <w:rsid w:val="043B2335"/>
    <w:rsid w:val="043E912D"/>
    <w:rsid w:val="04695C29"/>
    <w:rsid w:val="04900D78"/>
    <w:rsid w:val="04FC49AB"/>
    <w:rsid w:val="0518BF93"/>
    <w:rsid w:val="051917ED"/>
    <w:rsid w:val="0549237B"/>
    <w:rsid w:val="055917AF"/>
    <w:rsid w:val="058DD8BC"/>
    <w:rsid w:val="059A37F6"/>
    <w:rsid w:val="05CE1C70"/>
    <w:rsid w:val="05D0D2D6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7085B"/>
    <w:rsid w:val="08AF682C"/>
    <w:rsid w:val="08DD4ACE"/>
    <w:rsid w:val="09061CD3"/>
    <w:rsid w:val="09292E36"/>
    <w:rsid w:val="0940CA81"/>
    <w:rsid w:val="094F7E9D"/>
    <w:rsid w:val="097FABA8"/>
    <w:rsid w:val="09853A52"/>
    <w:rsid w:val="09A730BD"/>
    <w:rsid w:val="09B1B480"/>
    <w:rsid w:val="09B44D59"/>
    <w:rsid w:val="09FAD037"/>
    <w:rsid w:val="0A06BE5E"/>
    <w:rsid w:val="0A676403"/>
    <w:rsid w:val="0A687DC9"/>
    <w:rsid w:val="0A9CC969"/>
    <w:rsid w:val="0AACF0D7"/>
    <w:rsid w:val="0ACDDAE7"/>
    <w:rsid w:val="0AD715AF"/>
    <w:rsid w:val="0AFFE5BF"/>
    <w:rsid w:val="0B1072EE"/>
    <w:rsid w:val="0B113BAA"/>
    <w:rsid w:val="0B682CDE"/>
    <w:rsid w:val="0B8DFB85"/>
    <w:rsid w:val="0BFCAE47"/>
    <w:rsid w:val="0C0178B4"/>
    <w:rsid w:val="0C43AF2F"/>
    <w:rsid w:val="0C726947"/>
    <w:rsid w:val="0C80DB72"/>
    <w:rsid w:val="0CB09E0F"/>
    <w:rsid w:val="0CB3EF76"/>
    <w:rsid w:val="0CC23551"/>
    <w:rsid w:val="0CD0CE3D"/>
    <w:rsid w:val="0CFC29AF"/>
    <w:rsid w:val="0D405B7E"/>
    <w:rsid w:val="0D47054D"/>
    <w:rsid w:val="0D5B0BAF"/>
    <w:rsid w:val="0DA199FF"/>
    <w:rsid w:val="0DC8C7D9"/>
    <w:rsid w:val="0DF240F7"/>
    <w:rsid w:val="0E0A5976"/>
    <w:rsid w:val="0E1C404A"/>
    <w:rsid w:val="0E1CCB34"/>
    <w:rsid w:val="0E3426FA"/>
    <w:rsid w:val="0E35E4A8"/>
    <w:rsid w:val="0E3FF836"/>
    <w:rsid w:val="0E7F49B3"/>
    <w:rsid w:val="0E80EA9F"/>
    <w:rsid w:val="0E87780B"/>
    <w:rsid w:val="0E9A80DA"/>
    <w:rsid w:val="0EBB62FC"/>
    <w:rsid w:val="0EC8A358"/>
    <w:rsid w:val="0F1051AA"/>
    <w:rsid w:val="0F302344"/>
    <w:rsid w:val="0F3F20AF"/>
    <w:rsid w:val="0F3F2FAF"/>
    <w:rsid w:val="0F568646"/>
    <w:rsid w:val="0F57C814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1D8ADC"/>
    <w:rsid w:val="102A17C4"/>
    <w:rsid w:val="1054E373"/>
    <w:rsid w:val="1096F004"/>
    <w:rsid w:val="10D3F6DA"/>
    <w:rsid w:val="10DB759C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1FE69FC"/>
    <w:rsid w:val="1208E082"/>
    <w:rsid w:val="1223F701"/>
    <w:rsid w:val="122EA923"/>
    <w:rsid w:val="1230D97F"/>
    <w:rsid w:val="125CF463"/>
    <w:rsid w:val="12713BE3"/>
    <w:rsid w:val="12774380"/>
    <w:rsid w:val="12887C58"/>
    <w:rsid w:val="12B9254B"/>
    <w:rsid w:val="12B9A0C9"/>
    <w:rsid w:val="12F8E694"/>
    <w:rsid w:val="1312BD97"/>
    <w:rsid w:val="131E2580"/>
    <w:rsid w:val="132AE8C8"/>
    <w:rsid w:val="1352F035"/>
    <w:rsid w:val="13BB6C6A"/>
    <w:rsid w:val="13F314BA"/>
    <w:rsid w:val="13F79AE8"/>
    <w:rsid w:val="13FEA48C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696D76"/>
    <w:rsid w:val="147DFFAF"/>
    <w:rsid w:val="149534D2"/>
    <w:rsid w:val="149C7A52"/>
    <w:rsid w:val="14AD360A"/>
    <w:rsid w:val="14B04152"/>
    <w:rsid w:val="14C33DD6"/>
    <w:rsid w:val="14DE907D"/>
    <w:rsid w:val="14F39E18"/>
    <w:rsid w:val="14FB9A68"/>
    <w:rsid w:val="150BF4E0"/>
    <w:rsid w:val="150C884F"/>
    <w:rsid w:val="15312F8C"/>
    <w:rsid w:val="154B3A3B"/>
    <w:rsid w:val="1586E21B"/>
    <w:rsid w:val="15956CFF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267F2D"/>
    <w:rsid w:val="17278AC4"/>
    <w:rsid w:val="1727A996"/>
    <w:rsid w:val="1728DDC6"/>
    <w:rsid w:val="174E642D"/>
    <w:rsid w:val="175B693D"/>
    <w:rsid w:val="178F8400"/>
    <w:rsid w:val="17D49125"/>
    <w:rsid w:val="17D74FC2"/>
    <w:rsid w:val="17D7ACDD"/>
    <w:rsid w:val="1801456C"/>
    <w:rsid w:val="184EF38F"/>
    <w:rsid w:val="188307F2"/>
    <w:rsid w:val="18A85757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9EA6D58"/>
    <w:rsid w:val="1A0477FE"/>
    <w:rsid w:val="1A0A5129"/>
    <w:rsid w:val="1A5CB0D9"/>
    <w:rsid w:val="1A6905B4"/>
    <w:rsid w:val="1A6D6414"/>
    <w:rsid w:val="1A78BDE9"/>
    <w:rsid w:val="1AAFB2CF"/>
    <w:rsid w:val="1B0D6F93"/>
    <w:rsid w:val="1B2F5D7E"/>
    <w:rsid w:val="1B3C12A6"/>
    <w:rsid w:val="1B6B5A2D"/>
    <w:rsid w:val="1B6BA368"/>
    <w:rsid w:val="1B7A600A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DAE294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96CFBF"/>
    <w:rsid w:val="1EBB42A7"/>
    <w:rsid w:val="1EBBE65E"/>
    <w:rsid w:val="1EC675AC"/>
    <w:rsid w:val="1ECD2D40"/>
    <w:rsid w:val="1EEA3FA7"/>
    <w:rsid w:val="1F3D2303"/>
    <w:rsid w:val="1F4052D4"/>
    <w:rsid w:val="1F503BA4"/>
    <w:rsid w:val="1F861433"/>
    <w:rsid w:val="1F8D5B48"/>
    <w:rsid w:val="1F9E95A2"/>
    <w:rsid w:val="1FA187C5"/>
    <w:rsid w:val="1FFCCC19"/>
    <w:rsid w:val="20198BDF"/>
    <w:rsid w:val="2053C312"/>
    <w:rsid w:val="20A5D62B"/>
    <w:rsid w:val="20C1CB6B"/>
    <w:rsid w:val="20FB1947"/>
    <w:rsid w:val="210BE220"/>
    <w:rsid w:val="2131BD1F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4719A6"/>
    <w:rsid w:val="2258C5F4"/>
    <w:rsid w:val="2260446C"/>
    <w:rsid w:val="22835BE2"/>
    <w:rsid w:val="22B98349"/>
    <w:rsid w:val="22D78C0B"/>
    <w:rsid w:val="22DCC208"/>
    <w:rsid w:val="22DE5F00"/>
    <w:rsid w:val="22E98533"/>
    <w:rsid w:val="2306A362"/>
    <w:rsid w:val="231475EC"/>
    <w:rsid w:val="23617898"/>
    <w:rsid w:val="2392D09D"/>
    <w:rsid w:val="23A38430"/>
    <w:rsid w:val="23A5A82B"/>
    <w:rsid w:val="23AA896C"/>
    <w:rsid w:val="23DFC822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59F08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B9E9AE"/>
    <w:rsid w:val="25CFAFDC"/>
    <w:rsid w:val="25D59D96"/>
    <w:rsid w:val="2600A5BE"/>
    <w:rsid w:val="26495594"/>
    <w:rsid w:val="2651F19F"/>
    <w:rsid w:val="265640CC"/>
    <w:rsid w:val="2658F35F"/>
    <w:rsid w:val="26A57E7B"/>
    <w:rsid w:val="26BB4904"/>
    <w:rsid w:val="26CDF3E6"/>
    <w:rsid w:val="26D02647"/>
    <w:rsid w:val="26F30FEE"/>
    <w:rsid w:val="271A744B"/>
    <w:rsid w:val="273D5338"/>
    <w:rsid w:val="27483549"/>
    <w:rsid w:val="275B6D34"/>
    <w:rsid w:val="27980CE1"/>
    <w:rsid w:val="27992678"/>
    <w:rsid w:val="27B9E29B"/>
    <w:rsid w:val="27BCBA89"/>
    <w:rsid w:val="27BFE738"/>
    <w:rsid w:val="27F99271"/>
    <w:rsid w:val="281C7F79"/>
    <w:rsid w:val="282A9871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80AF8B"/>
    <w:rsid w:val="2A999C09"/>
    <w:rsid w:val="2ADBDDE3"/>
    <w:rsid w:val="2AE93B54"/>
    <w:rsid w:val="2B53D35F"/>
    <w:rsid w:val="2B579ACC"/>
    <w:rsid w:val="2B852384"/>
    <w:rsid w:val="2B959534"/>
    <w:rsid w:val="2B9B2D25"/>
    <w:rsid w:val="2BA1F3A2"/>
    <w:rsid w:val="2BA83FFD"/>
    <w:rsid w:val="2BA95DB4"/>
    <w:rsid w:val="2BE2EC81"/>
    <w:rsid w:val="2BE76D5D"/>
    <w:rsid w:val="2BECAD3D"/>
    <w:rsid w:val="2C021D25"/>
    <w:rsid w:val="2C1A71AF"/>
    <w:rsid w:val="2C333E3A"/>
    <w:rsid w:val="2C4BE0D3"/>
    <w:rsid w:val="2CF6C019"/>
    <w:rsid w:val="2CFB3656"/>
    <w:rsid w:val="2D0F210E"/>
    <w:rsid w:val="2D1BAADD"/>
    <w:rsid w:val="2D35BA0D"/>
    <w:rsid w:val="2D36A76A"/>
    <w:rsid w:val="2D4847AC"/>
    <w:rsid w:val="2D53BD56"/>
    <w:rsid w:val="2D87A68B"/>
    <w:rsid w:val="2DDC4F65"/>
    <w:rsid w:val="2DE9FC2D"/>
    <w:rsid w:val="2DEE7D7C"/>
    <w:rsid w:val="2E042C12"/>
    <w:rsid w:val="2E0829B9"/>
    <w:rsid w:val="2E096FD0"/>
    <w:rsid w:val="2E0ACB9A"/>
    <w:rsid w:val="2E18B048"/>
    <w:rsid w:val="2E428A4E"/>
    <w:rsid w:val="2E55E848"/>
    <w:rsid w:val="2E67BE4F"/>
    <w:rsid w:val="2E85F9C9"/>
    <w:rsid w:val="2E92E951"/>
    <w:rsid w:val="2EBD3A19"/>
    <w:rsid w:val="2ECAF20C"/>
    <w:rsid w:val="2EDCABD0"/>
    <w:rsid w:val="2EE0784D"/>
    <w:rsid w:val="2EEC0213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3012E253"/>
    <w:rsid w:val="3014974B"/>
    <w:rsid w:val="3027137A"/>
    <w:rsid w:val="302A6258"/>
    <w:rsid w:val="3058422B"/>
    <w:rsid w:val="305ED437"/>
    <w:rsid w:val="3069FEE1"/>
    <w:rsid w:val="306C8ABA"/>
    <w:rsid w:val="3083691A"/>
    <w:rsid w:val="30BADE80"/>
    <w:rsid w:val="30CC8BBA"/>
    <w:rsid w:val="30D1EA4E"/>
    <w:rsid w:val="30EDF6C7"/>
    <w:rsid w:val="30F49A49"/>
    <w:rsid w:val="30FB5579"/>
    <w:rsid w:val="30FE9096"/>
    <w:rsid w:val="311952F3"/>
    <w:rsid w:val="311BBEE6"/>
    <w:rsid w:val="314C553B"/>
    <w:rsid w:val="316A7D0A"/>
    <w:rsid w:val="3195E17F"/>
    <w:rsid w:val="31C06A42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12359"/>
    <w:rsid w:val="33F27F42"/>
    <w:rsid w:val="33FC9BF1"/>
    <w:rsid w:val="3448D3D3"/>
    <w:rsid w:val="344A5439"/>
    <w:rsid w:val="3465F9F1"/>
    <w:rsid w:val="3474CE08"/>
    <w:rsid w:val="3486F05D"/>
    <w:rsid w:val="34ADB276"/>
    <w:rsid w:val="34B830FF"/>
    <w:rsid w:val="34C68A5B"/>
    <w:rsid w:val="34CCAD9B"/>
    <w:rsid w:val="34D09C67"/>
    <w:rsid w:val="34FE23C9"/>
    <w:rsid w:val="352D311E"/>
    <w:rsid w:val="358C1DE4"/>
    <w:rsid w:val="359E6BA9"/>
    <w:rsid w:val="35A0D043"/>
    <w:rsid w:val="35BF904A"/>
    <w:rsid w:val="35C51E52"/>
    <w:rsid w:val="35CFD7AE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7C1CE90"/>
    <w:rsid w:val="381B656C"/>
    <w:rsid w:val="3899B37A"/>
    <w:rsid w:val="38A1D115"/>
    <w:rsid w:val="38D0DB72"/>
    <w:rsid w:val="39116E96"/>
    <w:rsid w:val="39182B97"/>
    <w:rsid w:val="3924B610"/>
    <w:rsid w:val="394CC6B5"/>
    <w:rsid w:val="395EA903"/>
    <w:rsid w:val="395F6337"/>
    <w:rsid w:val="398980C9"/>
    <w:rsid w:val="399C8491"/>
    <w:rsid w:val="39AB1D11"/>
    <w:rsid w:val="39BB492B"/>
    <w:rsid w:val="39BDDC72"/>
    <w:rsid w:val="39CCA382"/>
    <w:rsid w:val="39CDC050"/>
    <w:rsid w:val="3A105E09"/>
    <w:rsid w:val="3A13DD46"/>
    <w:rsid w:val="3A188838"/>
    <w:rsid w:val="3A19B0A0"/>
    <w:rsid w:val="3A1AF880"/>
    <w:rsid w:val="3A20771E"/>
    <w:rsid w:val="3A4188DD"/>
    <w:rsid w:val="3A4BCF31"/>
    <w:rsid w:val="3AA2347E"/>
    <w:rsid w:val="3ACAE041"/>
    <w:rsid w:val="3AD47358"/>
    <w:rsid w:val="3B140AEB"/>
    <w:rsid w:val="3B370637"/>
    <w:rsid w:val="3B669EEB"/>
    <w:rsid w:val="3B7B13A2"/>
    <w:rsid w:val="3B9EF730"/>
    <w:rsid w:val="3BAF313A"/>
    <w:rsid w:val="3BCD7EFA"/>
    <w:rsid w:val="3C3B6CA6"/>
    <w:rsid w:val="3C66856A"/>
    <w:rsid w:val="3C6F18E2"/>
    <w:rsid w:val="3C8A5310"/>
    <w:rsid w:val="3C9E4C37"/>
    <w:rsid w:val="3CE2DC15"/>
    <w:rsid w:val="3CE92AFE"/>
    <w:rsid w:val="3CFFF380"/>
    <w:rsid w:val="3D076E00"/>
    <w:rsid w:val="3D1D8F91"/>
    <w:rsid w:val="3D64F3D5"/>
    <w:rsid w:val="3D676F88"/>
    <w:rsid w:val="3D9616C3"/>
    <w:rsid w:val="3D9B2076"/>
    <w:rsid w:val="3DA6C873"/>
    <w:rsid w:val="3DB4C6BB"/>
    <w:rsid w:val="3E03C4F9"/>
    <w:rsid w:val="3E1DE5BF"/>
    <w:rsid w:val="3E4E1120"/>
    <w:rsid w:val="3E72406C"/>
    <w:rsid w:val="3E83D154"/>
    <w:rsid w:val="3E8CD82E"/>
    <w:rsid w:val="3EAC7ED1"/>
    <w:rsid w:val="3EE1D5DA"/>
    <w:rsid w:val="3EFDF20F"/>
    <w:rsid w:val="3F172243"/>
    <w:rsid w:val="3F2EEDFC"/>
    <w:rsid w:val="3F44FDFD"/>
    <w:rsid w:val="3F852DCE"/>
    <w:rsid w:val="3F870C58"/>
    <w:rsid w:val="3F9EA554"/>
    <w:rsid w:val="3FCFA437"/>
    <w:rsid w:val="3FE46CA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B4377E"/>
    <w:rsid w:val="40C1A246"/>
    <w:rsid w:val="40C4CD38"/>
    <w:rsid w:val="40CCF927"/>
    <w:rsid w:val="40D70F3D"/>
    <w:rsid w:val="40D807AB"/>
    <w:rsid w:val="40F703E9"/>
    <w:rsid w:val="40FEAAA1"/>
    <w:rsid w:val="41228F36"/>
    <w:rsid w:val="4129F933"/>
    <w:rsid w:val="413819F4"/>
    <w:rsid w:val="415FE13B"/>
    <w:rsid w:val="4173B3CF"/>
    <w:rsid w:val="4194F0E8"/>
    <w:rsid w:val="41A79486"/>
    <w:rsid w:val="41DF4A86"/>
    <w:rsid w:val="42101056"/>
    <w:rsid w:val="423C9959"/>
    <w:rsid w:val="424817AA"/>
    <w:rsid w:val="424DC555"/>
    <w:rsid w:val="42917B26"/>
    <w:rsid w:val="42BD0236"/>
    <w:rsid w:val="42C02F92"/>
    <w:rsid w:val="42C87859"/>
    <w:rsid w:val="43163809"/>
    <w:rsid w:val="432DC454"/>
    <w:rsid w:val="432E6072"/>
    <w:rsid w:val="4336AC7D"/>
    <w:rsid w:val="433D3294"/>
    <w:rsid w:val="433F2341"/>
    <w:rsid w:val="4344F84D"/>
    <w:rsid w:val="43480416"/>
    <w:rsid w:val="439D103D"/>
    <w:rsid w:val="43B329BF"/>
    <w:rsid w:val="43D3BD78"/>
    <w:rsid w:val="43E17BAB"/>
    <w:rsid w:val="43E5D16A"/>
    <w:rsid w:val="43FF86CB"/>
    <w:rsid w:val="44557DD8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573426"/>
    <w:rsid w:val="468169F1"/>
    <w:rsid w:val="468BAFA9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3A007"/>
    <w:rsid w:val="49F8F5CB"/>
    <w:rsid w:val="4A057A63"/>
    <w:rsid w:val="4A0DA375"/>
    <w:rsid w:val="4A135E9B"/>
    <w:rsid w:val="4A18677B"/>
    <w:rsid w:val="4A1C8897"/>
    <w:rsid w:val="4A491D91"/>
    <w:rsid w:val="4A4EE61A"/>
    <w:rsid w:val="4A835D61"/>
    <w:rsid w:val="4AB1A4CE"/>
    <w:rsid w:val="4AC61DEE"/>
    <w:rsid w:val="4B16F49F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C64329"/>
    <w:rsid w:val="4BE0C437"/>
    <w:rsid w:val="4BEAD434"/>
    <w:rsid w:val="4BEE80E8"/>
    <w:rsid w:val="4C067D89"/>
    <w:rsid w:val="4C101FC8"/>
    <w:rsid w:val="4C51F750"/>
    <w:rsid w:val="4CBF44B8"/>
    <w:rsid w:val="4CCC691F"/>
    <w:rsid w:val="4CF3BA59"/>
    <w:rsid w:val="4D05E69B"/>
    <w:rsid w:val="4D3A06B7"/>
    <w:rsid w:val="4D53D88D"/>
    <w:rsid w:val="4D57125E"/>
    <w:rsid w:val="4D774E60"/>
    <w:rsid w:val="4D7C5907"/>
    <w:rsid w:val="4DA3806C"/>
    <w:rsid w:val="4DABBD7E"/>
    <w:rsid w:val="4DC3A001"/>
    <w:rsid w:val="4DDD96FA"/>
    <w:rsid w:val="4DDEBD8C"/>
    <w:rsid w:val="4DE83764"/>
    <w:rsid w:val="4DF02E36"/>
    <w:rsid w:val="4E803D4A"/>
    <w:rsid w:val="4E9EC94C"/>
    <w:rsid w:val="4EB0AADF"/>
    <w:rsid w:val="4EF9B596"/>
    <w:rsid w:val="4F0EDA20"/>
    <w:rsid w:val="4F2D6A52"/>
    <w:rsid w:val="4F3C5323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32643D"/>
    <w:rsid w:val="5345BAB3"/>
    <w:rsid w:val="534D8F67"/>
    <w:rsid w:val="5357AC12"/>
    <w:rsid w:val="53899EE1"/>
    <w:rsid w:val="5395189D"/>
    <w:rsid w:val="53CBE39B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964223"/>
    <w:rsid w:val="57B2B0BB"/>
    <w:rsid w:val="57BFA14D"/>
    <w:rsid w:val="57C34014"/>
    <w:rsid w:val="57CD812C"/>
    <w:rsid w:val="57E49AAF"/>
    <w:rsid w:val="5805CE0E"/>
    <w:rsid w:val="582698F3"/>
    <w:rsid w:val="5827A4C4"/>
    <w:rsid w:val="582D32DF"/>
    <w:rsid w:val="582E1B2D"/>
    <w:rsid w:val="58330ABB"/>
    <w:rsid w:val="58613AE6"/>
    <w:rsid w:val="587F46F6"/>
    <w:rsid w:val="58D3E582"/>
    <w:rsid w:val="596998D9"/>
    <w:rsid w:val="596E1EF1"/>
    <w:rsid w:val="599AE08F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ACE1C9B"/>
    <w:rsid w:val="5AD27F1B"/>
    <w:rsid w:val="5B29A229"/>
    <w:rsid w:val="5B37CC16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127F4"/>
    <w:rsid w:val="5C7C8E46"/>
    <w:rsid w:val="5CA94017"/>
    <w:rsid w:val="5CB6C15D"/>
    <w:rsid w:val="5CBAD065"/>
    <w:rsid w:val="5CE3079C"/>
    <w:rsid w:val="5CEC0A0E"/>
    <w:rsid w:val="5CEEDCC7"/>
    <w:rsid w:val="5D03FA60"/>
    <w:rsid w:val="5D1C2C9E"/>
    <w:rsid w:val="5D26997D"/>
    <w:rsid w:val="5D461CA0"/>
    <w:rsid w:val="5D6963D1"/>
    <w:rsid w:val="5D70941B"/>
    <w:rsid w:val="5D726C24"/>
    <w:rsid w:val="5D7C8D60"/>
    <w:rsid w:val="5DC16B7B"/>
    <w:rsid w:val="5DEC57FF"/>
    <w:rsid w:val="5DF89170"/>
    <w:rsid w:val="5E0708F2"/>
    <w:rsid w:val="5E2FD945"/>
    <w:rsid w:val="5E41BCD0"/>
    <w:rsid w:val="5E552955"/>
    <w:rsid w:val="5E673996"/>
    <w:rsid w:val="5E78B015"/>
    <w:rsid w:val="5E975EC8"/>
    <w:rsid w:val="5EA64DCA"/>
    <w:rsid w:val="5EB4448B"/>
    <w:rsid w:val="5EDD5C00"/>
    <w:rsid w:val="5EDF0A1A"/>
    <w:rsid w:val="5F0AC575"/>
    <w:rsid w:val="5F4BF419"/>
    <w:rsid w:val="5F8BCF0A"/>
    <w:rsid w:val="5F8DF538"/>
    <w:rsid w:val="5FB8893F"/>
    <w:rsid w:val="5FBAA217"/>
    <w:rsid w:val="5FC86C5D"/>
    <w:rsid w:val="5FD7A828"/>
    <w:rsid w:val="5FDF5E6E"/>
    <w:rsid w:val="6024F443"/>
    <w:rsid w:val="60403C8B"/>
    <w:rsid w:val="6092CD37"/>
    <w:rsid w:val="60A5E231"/>
    <w:rsid w:val="60A62DA9"/>
    <w:rsid w:val="60B40598"/>
    <w:rsid w:val="60CBB764"/>
    <w:rsid w:val="60DE0E74"/>
    <w:rsid w:val="60F0A531"/>
    <w:rsid w:val="60FF9C60"/>
    <w:rsid w:val="610BC2D3"/>
    <w:rsid w:val="611CA788"/>
    <w:rsid w:val="611FF7A2"/>
    <w:rsid w:val="613DE976"/>
    <w:rsid w:val="61705C2A"/>
    <w:rsid w:val="617B221F"/>
    <w:rsid w:val="617CB13A"/>
    <w:rsid w:val="618AFA24"/>
    <w:rsid w:val="61B1573C"/>
    <w:rsid w:val="61B5F9E5"/>
    <w:rsid w:val="61B9FB8A"/>
    <w:rsid w:val="61E1CE09"/>
    <w:rsid w:val="61EA135C"/>
    <w:rsid w:val="61F4A327"/>
    <w:rsid w:val="6236212E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189C5"/>
    <w:rsid w:val="63BE591B"/>
    <w:rsid w:val="63C0E131"/>
    <w:rsid w:val="63C6769A"/>
    <w:rsid w:val="63D81105"/>
    <w:rsid w:val="63DBEDD9"/>
    <w:rsid w:val="63E57411"/>
    <w:rsid w:val="63E824DE"/>
    <w:rsid w:val="63EFA373"/>
    <w:rsid w:val="64082BDC"/>
    <w:rsid w:val="6415F38A"/>
    <w:rsid w:val="64343C4A"/>
    <w:rsid w:val="64A256ED"/>
    <w:rsid w:val="64A55A8B"/>
    <w:rsid w:val="64D36D0E"/>
    <w:rsid w:val="64DD16FB"/>
    <w:rsid w:val="64E6E963"/>
    <w:rsid w:val="64F1BA33"/>
    <w:rsid w:val="6557247C"/>
    <w:rsid w:val="656B733B"/>
    <w:rsid w:val="656C07A1"/>
    <w:rsid w:val="656EA765"/>
    <w:rsid w:val="65709D18"/>
    <w:rsid w:val="658F448E"/>
    <w:rsid w:val="659110CD"/>
    <w:rsid w:val="65940FB9"/>
    <w:rsid w:val="65941967"/>
    <w:rsid w:val="65992EF9"/>
    <w:rsid w:val="659C5105"/>
    <w:rsid w:val="65A329FF"/>
    <w:rsid w:val="65A7F71C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B3C887"/>
    <w:rsid w:val="66C6BA7B"/>
    <w:rsid w:val="66C6D9A3"/>
    <w:rsid w:val="66DEED21"/>
    <w:rsid w:val="66EBF19E"/>
    <w:rsid w:val="66ECD16E"/>
    <w:rsid w:val="6707483B"/>
    <w:rsid w:val="6707DC60"/>
    <w:rsid w:val="6717B5B5"/>
    <w:rsid w:val="6729ABCF"/>
    <w:rsid w:val="6741C353"/>
    <w:rsid w:val="676A193A"/>
    <w:rsid w:val="67891B59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C18E17"/>
    <w:rsid w:val="68CA7121"/>
    <w:rsid w:val="69522D8B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AF3EF6C"/>
    <w:rsid w:val="6B26FB6D"/>
    <w:rsid w:val="6B2896F4"/>
    <w:rsid w:val="6B2BA162"/>
    <w:rsid w:val="6B56EA89"/>
    <w:rsid w:val="6BB5AC78"/>
    <w:rsid w:val="6BE4E323"/>
    <w:rsid w:val="6C621AEE"/>
    <w:rsid w:val="6C808815"/>
    <w:rsid w:val="6C8C6D4B"/>
    <w:rsid w:val="6CAE233A"/>
    <w:rsid w:val="6CB38206"/>
    <w:rsid w:val="6CD07012"/>
    <w:rsid w:val="6D03AA25"/>
    <w:rsid w:val="6D14659C"/>
    <w:rsid w:val="6D2B95B4"/>
    <w:rsid w:val="6D2BE730"/>
    <w:rsid w:val="6D393B18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88255C"/>
    <w:rsid w:val="70927930"/>
    <w:rsid w:val="7096D77A"/>
    <w:rsid w:val="70A2B602"/>
    <w:rsid w:val="70A9A58B"/>
    <w:rsid w:val="70D4223A"/>
    <w:rsid w:val="71465DF4"/>
    <w:rsid w:val="7147B023"/>
    <w:rsid w:val="719C79E7"/>
    <w:rsid w:val="71A95AF1"/>
    <w:rsid w:val="71B5400F"/>
    <w:rsid w:val="71CBCA31"/>
    <w:rsid w:val="720C540E"/>
    <w:rsid w:val="724B4CE6"/>
    <w:rsid w:val="7250E458"/>
    <w:rsid w:val="72B38D26"/>
    <w:rsid w:val="72F62043"/>
    <w:rsid w:val="72FD3A48"/>
    <w:rsid w:val="7307D939"/>
    <w:rsid w:val="730A552C"/>
    <w:rsid w:val="7318F0C6"/>
    <w:rsid w:val="735C1F8E"/>
    <w:rsid w:val="737A5D17"/>
    <w:rsid w:val="739686E7"/>
    <w:rsid w:val="73CECC21"/>
    <w:rsid w:val="73D5A711"/>
    <w:rsid w:val="73E30139"/>
    <w:rsid w:val="74004173"/>
    <w:rsid w:val="742211CF"/>
    <w:rsid w:val="74334FD1"/>
    <w:rsid w:val="749E477B"/>
    <w:rsid w:val="74A27D2F"/>
    <w:rsid w:val="74AF07D9"/>
    <w:rsid w:val="74B1F514"/>
    <w:rsid w:val="74D0D431"/>
    <w:rsid w:val="74EC0284"/>
    <w:rsid w:val="74FB2815"/>
    <w:rsid w:val="75072295"/>
    <w:rsid w:val="75157CF7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220585"/>
    <w:rsid w:val="77482E50"/>
    <w:rsid w:val="775F5A1D"/>
    <w:rsid w:val="7795606F"/>
    <w:rsid w:val="77AADE2D"/>
    <w:rsid w:val="77BF39DB"/>
    <w:rsid w:val="77CD587A"/>
    <w:rsid w:val="77F0DBB1"/>
    <w:rsid w:val="77FD2BD9"/>
    <w:rsid w:val="78098320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AE171"/>
    <w:rsid w:val="7BD9C272"/>
    <w:rsid w:val="7BE970AA"/>
    <w:rsid w:val="7BF517A4"/>
    <w:rsid w:val="7C131D20"/>
    <w:rsid w:val="7C281CDE"/>
    <w:rsid w:val="7C41516D"/>
    <w:rsid w:val="7C6E4AA9"/>
    <w:rsid w:val="7C81104D"/>
    <w:rsid w:val="7C94528B"/>
    <w:rsid w:val="7CB973D9"/>
    <w:rsid w:val="7CBCD649"/>
    <w:rsid w:val="7CD61274"/>
    <w:rsid w:val="7CD68DF5"/>
    <w:rsid w:val="7CE34BBD"/>
    <w:rsid w:val="7CEA8EA6"/>
    <w:rsid w:val="7D1CB8B9"/>
    <w:rsid w:val="7D1CC861"/>
    <w:rsid w:val="7D2602E4"/>
    <w:rsid w:val="7D4320F4"/>
    <w:rsid w:val="7D78B2BD"/>
    <w:rsid w:val="7D96BF1C"/>
    <w:rsid w:val="7DB8E44F"/>
    <w:rsid w:val="7DDC848C"/>
    <w:rsid w:val="7DEE0F9C"/>
    <w:rsid w:val="7E1C4AF5"/>
    <w:rsid w:val="7E3662D2"/>
    <w:rsid w:val="7E54E8FA"/>
    <w:rsid w:val="7E601D35"/>
    <w:rsid w:val="7E613ECE"/>
    <w:rsid w:val="7EAC6103"/>
    <w:rsid w:val="7ECD4F24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5/01/METAS-FISICAS-FINANCIERA-ENERO-DICIEMBRE-2024.pdf" TargetMode="External" Id="R881e498a53a74678" /><Relationship Type="http://schemas.openxmlformats.org/officeDocument/2006/relationships/hyperlink" Target="https://bancoagricola.gob.do/wp-content/uploads/2025/01/Memoria-Institucional-Bagricola-2024.pdf" TargetMode="External" Id="R65ff22e345ef4311" /><Relationship Type="http://schemas.openxmlformats.org/officeDocument/2006/relationships/hyperlink" Target="https://bancoagricola.gob.do/wp-content/uploads/2025/03/ERIR_2024.pdf" TargetMode="External" Id="R903dba2c081f4eba" /><Relationship Type="http://schemas.openxmlformats.org/officeDocument/2006/relationships/hyperlink" Target="https://bancoagricola.gob.do/wp-content/uploads/2025/04/PDF-Estadistica-OAI-.-Enero-Marzo-2025.pdf" TargetMode="External" Id="R76fb69e6cd0a4889" /><Relationship Type="http://schemas.openxmlformats.org/officeDocument/2006/relationships/hyperlink" Target="https://bancoagricola.gob.do/wp-content/uploads/2025/04/ESTADISTICAS-%E2%80%93-311-ENERO-MARZO-2025.-PDF.pdf" TargetMode="External" Id="Rb19a116c66ed4585" /><Relationship Type="http://schemas.openxmlformats.org/officeDocument/2006/relationships/hyperlink" Target="https://bancoagricola.gob.do/wp-content/uploads/2024/10/Declaracion-Jurada-Sr.-Fernando-Duran-1.pdf" TargetMode="External" Id="R3600f0ff9307468a" /><Relationship Type="http://schemas.openxmlformats.org/officeDocument/2006/relationships/hyperlink" Target="https://bancoagricola.gob.do/wp-content/uploads/2025/04/CUENTAS-POR-PAGAR-MARZO-2025.pdf" TargetMode="External" Id="R8d981c55bd664546" /><Relationship Type="http://schemas.openxmlformats.org/officeDocument/2006/relationships/hyperlink" Target="https://bancoagricola.gob.do/wp-content/uploads/2025/04/PDF-Reporte-de-Inventario-Almacen-Enero-Marzo-2025.pdf" TargetMode="External" Id="Ra667e85c536047cf" /><Relationship Type="http://schemas.openxmlformats.org/officeDocument/2006/relationships/hyperlink" Target="https://bancoagricola.gob.do/wp-content/uploads/2025/05/EJECUCION-PRESUPUESTARIA-ABRIL-2025-FIRMADA.pdf" TargetMode="External" Id="Rcfbe9f4e4e934ca3" /><Relationship Type="http://schemas.openxmlformats.org/officeDocument/2006/relationships/hyperlink" Target="https://bancoagricola.gob.do/wp-content/uploads/2025/05/Nomina-Empleados-Fijos-Abril-2025.pdf" TargetMode="External" Id="Rc355ed6f15e04146" /><Relationship Type="http://schemas.openxmlformats.org/officeDocument/2006/relationships/hyperlink" Target="https://bancoagricola.gob.do/wp-content/uploads/2025/05/Nomina-Personal-Contratado-Abril-2025.pdf" TargetMode="External" Id="R26948f4431994577" /><Relationship Type="http://schemas.openxmlformats.org/officeDocument/2006/relationships/hyperlink" Target="https://bancoagricola.gob.do/wp-content/uploads/2025/05/Nomina-Pensionados-Abril-2025.pdf" TargetMode="External" Id="R2a43f36534164c06" /><Relationship Type="http://schemas.openxmlformats.org/officeDocument/2006/relationships/hyperlink" Target="https://bancoagricola.gob.do/wp-content/uploads/2025/05/Evaluacion-Marzo-2025.pdf" TargetMode="External" Id="R5b8d90473f774f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57</revision>
  <lastPrinted>2022-11-08T21:45:00.0000000Z</lastPrinted>
  <dcterms:created xsi:type="dcterms:W3CDTF">2023-03-21T21:51:00.0000000Z</dcterms:created>
  <dcterms:modified xsi:type="dcterms:W3CDTF">2025-05-20T15:51:20.4742208Z</dcterms:modified>
</coreProperties>
</file>